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pPr w:leftFromText="142" w:rightFromText="142" w:horzAnchor="margin" w:tblpY="960"/>
        <w:tblW w:w="1020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2126"/>
        <w:gridCol w:w="709"/>
        <w:gridCol w:w="2410"/>
        <w:gridCol w:w="992"/>
        <w:gridCol w:w="2693"/>
      </w:tblGrid>
      <w:tr w:rsidR="00AC24B2" w:rsidRPr="00AC24B2" w14:paraId="0BDC87B9" w14:textId="24E27812" w:rsidTr="00F5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0046593" w14:textId="3A691BC5" w:rsidR="00AC24B2" w:rsidRPr="00AC24B2" w:rsidRDefault="00AC24B2" w:rsidP="00A51FA3">
            <w:pPr>
              <w:jc w:val="center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126" w:type="dxa"/>
          </w:tcPr>
          <w:p w14:paraId="03B99697" w14:textId="253C7E5D" w:rsidR="00AC24B2" w:rsidRPr="00AC24B2" w:rsidRDefault="00AC24B2" w:rsidP="00A51FA3">
            <w:pPr>
              <w:spacing w:line="7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D2DEB3" w14:textId="48565431" w:rsidR="00AC24B2" w:rsidRPr="000A59A7" w:rsidRDefault="00AC24B2" w:rsidP="00A51FA3">
            <w:pPr>
              <w:spacing w:line="7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A59A7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10" w:type="dxa"/>
          </w:tcPr>
          <w:p w14:paraId="11B62337" w14:textId="630DF8ED" w:rsidR="00AC24B2" w:rsidRPr="00AC24B2" w:rsidRDefault="00AC24B2" w:rsidP="00A51FA3">
            <w:pPr>
              <w:spacing w:line="7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</w:tcPr>
          <w:p w14:paraId="1371B294" w14:textId="1822F6D7" w:rsidR="00AC24B2" w:rsidRPr="00AC24B2" w:rsidRDefault="00AC24B2" w:rsidP="00A51FA3">
            <w:pPr>
              <w:spacing w:line="7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693" w:type="dxa"/>
          </w:tcPr>
          <w:p w14:paraId="1F251997" w14:textId="5290B90E" w:rsidR="00AC24B2" w:rsidRPr="00AC24B2" w:rsidRDefault="00AC24B2" w:rsidP="00A51FA3">
            <w:pPr>
              <w:spacing w:line="7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電話（</w:t>
            </w:r>
            <w:r w:rsidR="00943492">
              <w:rPr>
                <w:rFonts w:hint="eastAsia"/>
                <w:sz w:val="24"/>
                <w:szCs w:val="24"/>
              </w:rPr>
              <w:t>本人</w:t>
            </w:r>
            <w:r w:rsidRPr="00AC24B2">
              <w:rPr>
                <w:rFonts w:hint="eastAsia"/>
                <w:sz w:val="24"/>
                <w:szCs w:val="24"/>
              </w:rPr>
              <w:t>対応の場合）</w:t>
            </w:r>
          </w:p>
        </w:tc>
      </w:tr>
      <w:tr w:rsidR="00AC24B2" w:rsidRPr="00AC24B2" w14:paraId="2BE5BA0B" w14:textId="0924A62C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64F8147" w14:textId="07B5CCED" w:rsidR="00AC24B2" w:rsidRPr="00AC24B2" w:rsidRDefault="00AC24B2" w:rsidP="00347466">
            <w:pPr>
              <w:jc w:val="center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2126" w:type="dxa"/>
          </w:tcPr>
          <w:p w14:paraId="531F35B1" w14:textId="77777777" w:rsidR="00AC24B2" w:rsidRPr="00AC24B2" w:rsidRDefault="00AC24B2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9605EA" w14:textId="77777777" w:rsidR="00347466" w:rsidRDefault="00AC24B2" w:rsidP="00347466">
            <w:pPr>
              <w:spacing w:line="6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男</w:t>
            </w:r>
          </w:p>
          <w:p w14:paraId="6F5BAA47" w14:textId="59A3A24B" w:rsidR="00AC24B2" w:rsidRPr="00AC24B2" w:rsidRDefault="00AC24B2" w:rsidP="00347466">
            <w:pPr>
              <w:spacing w:line="6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410" w:type="dxa"/>
          </w:tcPr>
          <w:p w14:paraId="6C6FD7A1" w14:textId="6051A12E" w:rsidR="00AC24B2" w:rsidRPr="00AC24B2" w:rsidRDefault="00AC24B2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>大・昭・平</w:t>
            </w:r>
            <w:r w:rsidR="009B3273">
              <w:rPr>
                <w:rFonts w:hint="eastAsia"/>
                <w:sz w:val="24"/>
                <w:szCs w:val="24"/>
              </w:rPr>
              <w:t>・令</w:t>
            </w:r>
          </w:p>
          <w:p w14:paraId="2AA063F9" w14:textId="138C0BD6" w:rsidR="00AC24B2" w:rsidRPr="00AC24B2" w:rsidRDefault="00AC24B2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992" w:type="dxa"/>
          </w:tcPr>
          <w:p w14:paraId="4E22ED7B" w14:textId="77777777" w:rsidR="00AC24B2" w:rsidRPr="00AC24B2" w:rsidRDefault="00AC24B2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6281CCC" w14:textId="7A16B032" w:rsidR="00AC24B2" w:rsidRPr="00AC24B2" w:rsidRDefault="00AC24B2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C24B2">
              <w:rPr>
                <w:rFonts w:hint="eastAsia"/>
                <w:sz w:val="24"/>
                <w:szCs w:val="24"/>
              </w:rPr>
              <w:t xml:space="preserve">　　歳</w:t>
            </w:r>
          </w:p>
        </w:tc>
        <w:tc>
          <w:tcPr>
            <w:tcW w:w="2693" w:type="dxa"/>
          </w:tcPr>
          <w:p w14:paraId="3A11CBF0" w14:textId="77777777" w:rsidR="00AC24B2" w:rsidRDefault="00640C0F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電話：</w:t>
            </w:r>
          </w:p>
          <w:p w14:paraId="5E079FAD" w14:textId="5565A9F5" w:rsidR="00640C0F" w:rsidRPr="00AC24B2" w:rsidRDefault="00640C0F" w:rsidP="00347466">
            <w:pPr>
              <w:spacing w:line="6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FAX:</w:t>
            </w:r>
          </w:p>
        </w:tc>
      </w:tr>
      <w:tr w:rsidR="00AC24B2" w:rsidRPr="00AC24B2" w14:paraId="57D4D541" w14:textId="3C73607B" w:rsidTr="00F5226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71EFC1C" w14:textId="2BAD45EE" w:rsidR="00AC24B2" w:rsidRPr="00AC24B2" w:rsidRDefault="00AC24B2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E09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930" w:type="dxa"/>
            <w:gridSpan w:val="5"/>
          </w:tcPr>
          <w:p w14:paraId="31493197" w14:textId="77777777" w:rsidR="00AC24B2" w:rsidRPr="00AC24B2" w:rsidRDefault="00AC24B2" w:rsidP="00A51FA3">
            <w:pPr>
              <w:spacing w:line="7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24B2" w:rsidRPr="00AC24B2" w14:paraId="7BFB4B45" w14:textId="014280BE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05F95B" w14:textId="2FDB46AA" w:rsidR="00AC24B2" w:rsidRPr="00AC24B2" w:rsidRDefault="00AC24B2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930" w:type="dxa"/>
            <w:gridSpan w:val="5"/>
          </w:tcPr>
          <w:p w14:paraId="6F51B005" w14:textId="77777777" w:rsidR="00AC24B2" w:rsidRPr="00AC24B2" w:rsidRDefault="00AC24B2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5E2B" w:rsidRPr="00AC24B2" w14:paraId="56390F7F" w14:textId="6FA73F46" w:rsidTr="00F5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838D6D" w14:textId="3160881D" w:rsidR="005B5E2B" w:rsidRPr="00AC24B2" w:rsidRDefault="005B5E2B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</w:t>
            </w:r>
            <w:r w:rsidR="001E093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8930" w:type="dxa"/>
            <w:gridSpan w:val="5"/>
          </w:tcPr>
          <w:p w14:paraId="7E3361FA" w14:textId="0239097D" w:rsidR="005B5E2B" w:rsidRPr="00AC24B2" w:rsidRDefault="005B5E2B" w:rsidP="0034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心臓疾患・高血圧症・糖尿病・透析・認知症・肝炎（　　型）</w:t>
            </w:r>
          </w:p>
        </w:tc>
      </w:tr>
      <w:tr w:rsidR="005B5E2B" w:rsidRPr="00AC24B2" w14:paraId="0E2A845F" w14:textId="5F1D3EDE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6144D08" w14:textId="3F314703" w:rsidR="005B5E2B" w:rsidRPr="00AC24B2" w:rsidRDefault="005B5E2B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通院困難な理由</w:t>
            </w:r>
          </w:p>
        </w:tc>
        <w:tc>
          <w:tcPr>
            <w:tcW w:w="8930" w:type="dxa"/>
            <w:gridSpan w:val="5"/>
          </w:tcPr>
          <w:p w14:paraId="612D81A0" w14:textId="77777777" w:rsidR="005B5E2B" w:rsidRDefault="005B5E2B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認知症・悪性腫瘍・脳梗塞等・骨折・変形症・関節リウマチ・筋萎縮症・</w:t>
            </w:r>
          </w:p>
          <w:p w14:paraId="0001B520" w14:textId="14545477" w:rsidR="005B5E2B" w:rsidRPr="00AC24B2" w:rsidRDefault="005B5E2B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パーキンソン症・脊髄損傷・高齢・その他（　　　　　　　　　　）</w:t>
            </w:r>
          </w:p>
        </w:tc>
      </w:tr>
      <w:tr w:rsidR="00F5226C" w:rsidRPr="00AC24B2" w14:paraId="7554DF1F" w14:textId="77777777" w:rsidTr="00F5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F9A981" w14:textId="6144217E" w:rsidR="00F5226C" w:rsidRDefault="00F5226C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　態</w:t>
            </w:r>
          </w:p>
        </w:tc>
        <w:tc>
          <w:tcPr>
            <w:tcW w:w="8930" w:type="dxa"/>
            <w:gridSpan w:val="5"/>
          </w:tcPr>
          <w:p w14:paraId="75E88C22" w14:textId="5AC879CA" w:rsidR="00F5226C" w:rsidRPr="00AC24B2" w:rsidRDefault="00F5226C" w:rsidP="00A51FA3">
            <w:pPr>
              <w:spacing w:line="7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寝たきり・指示（入る・入らない）・怒りっぽい</w:t>
            </w:r>
            <w:r w:rsidR="00B05C77">
              <w:rPr>
                <w:rFonts w:hint="eastAsia"/>
                <w:sz w:val="24"/>
                <w:szCs w:val="24"/>
              </w:rPr>
              <w:t>・医療的ケア児</w:t>
            </w:r>
          </w:p>
        </w:tc>
      </w:tr>
      <w:tr w:rsidR="00866F26" w:rsidRPr="00AC24B2" w14:paraId="042C0DB7" w14:textId="173393BC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B7387B" w14:textId="7326CF3C" w:rsidR="00866F26" w:rsidRPr="00AC24B2" w:rsidRDefault="00866F26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通院病院</w:t>
            </w:r>
          </w:p>
        </w:tc>
        <w:tc>
          <w:tcPr>
            <w:tcW w:w="8930" w:type="dxa"/>
            <w:gridSpan w:val="5"/>
          </w:tcPr>
          <w:p w14:paraId="30B74041" w14:textId="0369EB8E" w:rsidR="00866F26" w:rsidRPr="00AC24B2" w:rsidRDefault="00866F26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66F26" w:rsidRPr="00AC24B2" w14:paraId="67B418A4" w14:textId="568E61A2" w:rsidTr="00F5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03C6E82" w14:textId="36B318FD" w:rsidR="00866F26" w:rsidRPr="00AC24B2" w:rsidRDefault="00866F26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　薬</w:t>
            </w:r>
          </w:p>
        </w:tc>
        <w:tc>
          <w:tcPr>
            <w:tcW w:w="8930" w:type="dxa"/>
            <w:gridSpan w:val="5"/>
          </w:tcPr>
          <w:p w14:paraId="2F44724C" w14:textId="0FD276CF" w:rsidR="00866F26" w:rsidRPr="00AC24B2" w:rsidRDefault="00866F26" w:rsidP="003474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血液さらさらの薬・骨粗鬆症の薬・他（　　　　　　　　　　　　　　　）</w:t>
            </w:r>
          </w:p>
        </w:tc>
      </w:tr>
      <w:tr w:rsidR="00866F26" w:rsidRPr="00AC24B2" w14:paraId="7BBEB528" w14:textId="399C8D24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35D31DB" w14:textId="4D8D29D7" w:rsidR="00866F26" w:rsidRPr="00AC24B2" w:rsidRDefault="00866F26" w:rsidP="00A51FA3">
            <w:pPr>
              <w:jc w:val="center"/>
              <w:rPr>
                <w:sz w:val="24"/>
                <w:szCs w:val="24"/>
              </w:rPr>
            </w:pPr>
            <w:r w:rsidRPr="00866F26">
              <w:rPr>
                <w:rFonts w:hint="eastAsia"/>
                <w:sz w:val="24"/>
                <w:szCs w:val="24"/>
              </w:rPr>
              <w:t>連絡手段</w:t>
            </w:r>
          </w:p>
        </w:tc>
        <w:tc>
          <w:tcPr>
            <w:tcW w:w="8930" w:type="dxa"/>
            <w:gridSpan w:val="5"/>
          </w:tcPr>
          <w:p w14:paraId="5D7E1018" w14:textId="77777777" w:rsidR="00866F26" w:rsidRDefault="00866F26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6F26">
              <w:rPr>
                <w:rFonts w:hint="eastAsia"/>
                <w:sz w:val="24"/>
                <w:szCs w:val="24"/>
              </w:rPr>
              <w:t>家族・ケアマネージャー・他（　　　　　　　　　　）</w:t>
            </w:r>
          </w:p>
          <w:p w14:paraId="5ABA7F29" w14:textId="4B129EAF" w:rsidR="00866F26" w:rsidRPr="00866F26" w:rsidRDefault="00866F26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事業所名：</w:t>
            </w:r>
          </w:p>
          <w:p w14:paraId="45DF6915" w14:textId="7EE10F28" w:rsidR="00866F26" w:rsidRPr="00AC24B2" w:rsidRDefault="00866F26" w:rsidP="00A51FA3">
            <w:pPr>
              <w:spacing w:line="7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866F26">
              <w:rPr>
                <w:rFonts w:hint="eastAsia"/>
                <w:sz w:val="24"/>
                <w:szCs w:val="24"/>
                <w:lang w:eastAsia="zh-TW"/>
              </w:rPr>
              <w:t xml:space="preserve">氏名：　　　　　　　　　電話：　　　　　</w:t>
            </w:r>
            <w:r w:rsidR="00640C0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866F26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  <w:r w:rsidR="00640C0F">
              <w:rPr>
                <w:rFonts w:hint="eastAsia"/>
                <w:sz w:val="24"/>
                <w:szCs w:val="24"/>
                <w:lang w:eastAsia="zh-TW"/>
              </w:rPr>
              <w:t>FAX:</w:t>
            </w:r>
          </w:p>
        </w:tc>
      </w:tr>
      <w:tr w:rsidR="00866F26" w:rsidRPr="00AC24B2" w14:paraId="614A4A08" w14:textId="56F68DD4" w:rsidTr="00F52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67025A" w14:textId="63422143" w:rsidR="00866F26" w:rsidRPr="00AC24B2" w:rsidRDefault="00866F26" w:rsidP="00A51F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8930" w:type="dxa"/>
            <w:gridSpan w:val="5"/>
          </w:tcPr>
          <w:p w14:paraId="4BABE38B" w14:textId="6059FF3B" w:rsidR="00866F26" w:rsidRPr="00AC24B2" w:rsidRDefault="00866F26" w:rsidP="00A51FA3">
            <w:pPr>
              <w:spacing w:line="7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66F26" w:rsidRPr="00AC24B2" w14:paraId="4A4B8FDF" w14:textId="0E226429" w:rsidTr="00F52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6"/>
          </w:tcPr>
          <w:p w14:paraId="586924BA" w14:textId="3AC094D5" w:rsidR="00A51FA3" w:rsidRPr="00A51FA3" w:rsidRDefault="00A51FA3" w:rsidP="00A51FA3">
            <w:pPr>
              <w:spacing w:line="700" w:lineRule="exact"/>
              <w:rPr>
                <w:b w:val="0"/>
                <w:bCs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※</w:t>
            </w:r>
            <w:r w:rsidR="00866F26">
              <w:rPr>
                <w:rFonts w:hint="eastAsia"/>
                <w:sz w:val="24"/>
                <w:szCs w:val="24"/>
                <w:lang w:eastAsia="zh-TW"/>
              </w:rPr>
              <w:t>決定歯科医院</w:t>
            </w:r>
            <w:r>
              <w:rPr>
                <w:rFonts w:hint="eastAsia"/>
                <w:sz w:val="24"/>
                <w:szCs w:val="24"/>
                <w:lang w:eastAsia="zh-TW"/>
              </w:rPr>
              <w:t>(事務記載)</w:t>
            </w:r>
          </w:p>
        </w:tc>
      </w:tr>
    </w:tbl>
    <w:p w14:paraId="764EA006" w14:textId="1F76E9CA" w:rsidR="00655FB6" w:rsidRDefault="00866F26" w:rsidP="00866F26">
      <w:pPr>
        <w:jc w:val="center"/>
        <w:rPr>
          <w:sz w:val="32"/>
          <w:szCs w:val="32"/>
        </w:rPr>
      </w:pPr>
      <w:r w:rsidRPr="00866F26">
        <w:rPr>
          <w:rFonts w:hint="eastAsia"/>
          <w:sz w:val="32"/>
          <w:szCs w:val="32"/>
        </w:rPr>
        <w:t>歯科</w:t>
      </w:r>
      <w:r w:rsidR="00EA5443" w:rsidRPr="00866F26">
        <w:rPr>
          <w:rFonts w:hint="eastAsia"/>
          <w:sz w:val="32"/>
          <w:szCs w:val="32"/>
        </w:rPr>
        <w:t>訪問</w:t>
      </w:r>
      <w:r w:rsidRPr="00866F26">
        <w:rPr>
          <w:rFonts w:hint="eastAsia"/>
          <w:sz w:val="32"/>
          <w:szCs w:val="32"/>
        </w:rPr>
        <w:t>診療申込書</w:t>
      </w:r>
    </w:p>
    <w:p w14:paraId="40DF69D0" w14:textId="39E6DAC3" w:rsidR="00866F26" w:rsidRPr="00A51FA3" w:rsidRDefault="00866F26" w:rsidP="006F702F">
      <w:pPr>
        <w:jc w:val="center"/>
        <w:rPr>
          <w:sz w:val="28"/>
          <w:szCs w:val="28"/>
        </w:rPr>
      </w:pPr>
      <w:r w:rsidRPr="00A51FA3">
        <w:rPr>
          <w:rFonts w:hint="eastAsia"/>
          <w:sz w:val="28"/>
          <w:szCs w:val="28"/>
        </w:rPr>
        <w:t>お手数ですが上記記入の</w:t>
      </w:r>
      <w:r w:rsidR="006F702F">
        <w:rPr>
          <w:rFonts w:hint="eastAsia"/>
          <w:sz w:val="28"/>
          <w:szCs w:val="28"/>
        </w:rPr>
        <w:t>上</w:t>
      </w:r>
      <w:r w:rsidR="007E30D3">
        <w:rPr>
          <w:rFonts w:hint="eastAsia"/>
          <w:sz w:val="28"/>
          <w:szCs w:val="28"/>
        </w:rPr>
        <w:t>、</w:t>
      </w:r>
      <w:r w:rsidRPr="00A51FA3">
        <w:rPr>
          <w:rFonts w:hint="eastAsia"/>
          <w:sz w:val="28"/>
          <w:szCs w:val="28"/>
        </w:rPr>
        <w:t>下記までＦＡＸにてご送信ください。</w:t>
      </w:r>
    </w:p>
    <w:p w14:paraId="0F67BF8E" w14:textId="08C4CA99" w:rsidR="00866F26" w:rsidRPr="007E30D3" w:rsidRDefault="005D59FF" w:rsidP="006F702F">
      <w:pPr>
        <w:jc w:val="center"/>
        <w:rPr>
          <w:b/>
          <w:bCs/>
          <w:sz w:val="36"/>
          <w:szCs w:val="36"/>
          <w:lang w:eastAsia="zh-TW"/>
        </w:rPr>
      </w:pPr>
      <w:r w:rsidRPr="007E30D3">
        <w:rPr>
          <w:rFonts w:hint="eastAsia"/>
          <w:b/>
          <w:bCs/>
          <w:sz w:val="36"/>
          <w:szCs w:val="36"/>
          <w:lang w:eastAsia="zh-TW"/>
        </w:rPr>
        <w:t>FAX:</w:t>
      </w:r>
      <w:r w:rsidR="00866F26" w:rsidRPr="007E30D3">
        <w:rPr>
          <w:rFonts w:hint="eastAsia"/>
          <w:b/>
          <w:bCs/>
          <w:sz w:val="36"/>
          <w:szCs w:val="36"/>
          <w:lang w:eastAsia="zh-TW"/>
        </w:rPr>
        <w:t>0172-27-8790</w:t>
      </w:r>
    </w:p>
    <w:p w14:paraId="05D3192B" w14:textId="30C29CD8" w:rsidR="00A51FA3" w:rsidRPr="007E30D3" w:rsidRDefault="00A51FA3" w:rsidP="00874AE3">
      <w:pPr>
        <w:spacing w:line="360" w:lineRule="exact"/>
        <w:ind w:firstLineChars="750" w:firstLine="1766"/>
        <w:jc w:val="left"/>
        <w:rPr>
          <w:b/>
          <w:bCs/>
          <w:sz w:val="24"/>
          <w:szCs w:val="24"/>
          <w:lang w:eastAsia="zh-TW"/>
        </w:rPr>
      </w:pPr>
      <w:r w:rsidRPr="007E30D3">
        <w:rPr>
          <w:rFonts w:hint="eastAsia"/>
          <w:b/>
          <w:bCs/>
          <w:sz w:val="24"/>
          <w:szCs w:val="24"/>
          <w:lang w:eastAsia="zh-TW"/>
        </w:rPr>
        <w:t>（一社）弘前歯科医師会　〒036-8095　弘前市城東4-5-7</w:t>
      </w:r>
    </w:p>
    <w:p w14:paraId="201949FF" w14:textId="38699E38" w:rsidR="00A51FA3" w:rsidRPr="007E30D3" w:rsidRDefault="00000000" w:rsidP="00874AE3">
      <w:pPr>
        <w:spacing w:line="360" w:lineRule="exact"/>
        <w:ind w:firstLineChars="1250" w:firstLine="2625"/>
        <w:jc w:val="left"/>
        <w:rPr>
          <w:b/>
          <w:bCs/>
          <w:sz w:val="24"/>
          <w:szCs w:val="24"/>
        </w:rPr>
      </w:pPr>
      <w:hyperlink r:id="rId5" w:history="1">
        <w:r w:rsidR="00A51FA3" w:rsidRPr="007E30D3">
          <w:rPr>
            <w:rStyle w:val="a4"/>
            <w:b/>
            <w:bCs/>
            <w:color w:val="auto"/>
            <w:sz w:val="24"/>
            <w:szCs w:val="24"/>
            <w:u w:val="none"/>
          </w:rPr>
          <w:t>TEL:</w:t>
        </w:r>
        <w:r w:rsidR="00A51FA3" w:rsidRPr="007E30D3">
          <w:rPr>
            <w:rStyle w:val="a4"/>
            <w:rFonts w:hint="eastAsia"/>
            <w:b/>
            <w:bCs/>
            <w:color w:val="auto"/>
            <w:sz w:val="24"/>
            <w:szCs w:val="24"/>
            <w:u w:val="none"/>
          </w:rPr>
          <w:t>0</w:t>
        </w:r>
        <w:r w:rsidR="00A51FA3" w:rsidRPr="007E30D3">
          <w:rPr>
            <w:rStyle w:val="a4"/>
            <w:b/>
            <w:bCs/>
            <w:color w:val="auto"/>
            <w:sz w:val="24"/>
            <w:szCs w:val="24"/>
            <w:u w:val="none"/>
          </w:rPr>
          <w:t>172-27-8778</w:t>
        </w:r>
      </w:hyperlink>
      <w:r w:rsidR="00A51FA3" w:rsidRPr="007E30D3">
        <w:rPr>
          <w:b/>
          <w:bCs/>
          <w:sz w:val="24"/>
          <w:szCs w:val="24"/>
        </w:rPr>
        <w:t xml:space="preserve">  FAX:0172-27-8790</w:t>
      </w:r>
    </w:p>
    <w:p w14:paraId="08948285" w14:textId="77777777" w:rsidR="00FD7916" w:rsidRDefault="00FD7916" w:rsidP="00A51FA3">
      <w:pPr>
        <w:ind w:firstLineChars="1250" w:firstLine="2943"/>
        <w:rPr>
          <w:b/>
          <w:bCs/>
          <w:sz w:val="24"/>
          <w:szCs w:val="24"/>
        </w:rPr>
      </w:pPr>
    </w:p>
    <w:tbl>
      <w:tblPr>
        <w:tblStyle w:val="a3"/>
        <w:tblpPr w:leftFromText="142" w:rightFromText="142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CF7E60" w:rsidRPr="00451945" w14:paraId="7EBE6AE1" w14:textId="77777777" w:rsidTr="00451945">
        <w:trPr>
          <w:trHeight w:val="699"/>
        </w:trPr>
        <w:tc>
          <w:tcPr>
            <w:tcW w:w="10194" w:type="dxa"/>
            <w:gridSpan w:val="2"/>
            <w:shd w:val="clear" w:color="auto" w:fill="BFBFBF" w:themeFill="background1" w:themeFillShade="BF"/>
          </w:tcPr>
          <w:p w14:paraId="34B0D3E9" w14:textId="1E39D4AC" w:rsidR="00CF7E60" w:rsidRPr="00451945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  <w:r w:rsidRPr="00451945">
              <w:rPr>
                <w:rFonts w:hint="eastAsia"/>
                <w:b/>
                <w:bCs/>
                <w:sz w:val="24"/>
                <w:szCs w:val="24"/>
              </w:rPr>
              <w:t>下記歯科医院へご連絡お願いいたします。</w:t>
            </w:r>
          </w:p>
        </w:tc>
      </w:tr>
      <w:tr w:rsidR="00CF7E60" w14:paraId="2C0F0BC3" w14:textId="77777777" w:rsidTr="00930EB5">
        <w:tc>
          <w:tcPr>
            <w:tcW w:w="3398" w:type="dxa"/>
          </w:tcPr>
          <w:p w14:paraId="6A1746C0" w14:textId="4BF619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歯科医院名</w:t>
            </w:r>
          </w:p>
        </w:tc>
        <w:tc>
          <w:tcPr>
            <w:tcW w:w="6796" w:type="dxa"/>
          </w:tcPr>
          <w:p w14:paraId="60B57324" w14:textId="777777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F7E60" w14:paraId="63DB4F55" w14:textId="77777777" w:rsidTr="00C32854">
        <w:tc>
          <w:tcPr>
            <w:tcW w:w="3398" w:type="dxa"/>
          </w:tcPr>
          <w:p w14:paraId="58430FF4" w14:textId="2D866C7E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6796" w:type="dxa"/>
          </w:tcPr>
          <w:p w14:paraId="2D068659" w14:textId="777777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  <w:p w14:paraId="55096101" w14:textId="77777777" w:rsidR="008823BC" w:rsidRDefault="008823BC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F7E60" w14:paraId="407FA952" w14:textId="77777777" w:rsidTr="00054F97">
        <w:tc>
          <w:tcPr>
            <w:tcW w:w="3398" w:type="dxa"/>
          </w:tcPr>
          <w:p w14:paraId="6F7F6643" w14:textId="3BF2C766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6796" w:type="dxa"/>
          </w:tcPr>
          <w:p w14:paraId="1145DEC3" w14:textId="777777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F7E60" w14:paraId="19DBA01C" w14:textId="77777777" w:rsidTr="0059502D">
        <w:tc>
          <w:tcPr>
            <w:tcW w:w="3398" w:type="dxa"/>
          </w:tcPr>
          <w:p w14:paraId="3EAA71F3" w14:textId="699D3470" w:rsidR="00CF7E60" w:rsidRDefault="00EA5443" w:rsidP="00CF7E6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歯科</w:t>
            </w:r>
            <w:r w:rsidR="00CF7E60">
              <w:rPr>
                <w:rFonts w:hint="eastAsia"/>
                <w:b/>
                <w:bCs/>
                <w:sz w:val="24"/>
                <w:szCs w:val="24"/>
              </w:rPr>
              <w:t>訪問診療でご用意いただくもの</w:t>
            </w:r>
          </w:p>
          <w:p w14:paraId="7C8F7764" w14:textId="777777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96" w:type="dxa"/>
          </w:tcPr>
          <w:p w14:paraId="7893063F" w14:textId="617269F3" w:rsidR="008823BC" w:rsidRP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保険証</w:t>
            </w:r>
          </w:p>
          <w:p w14:paraId="3B63A2C3" w14:textId="23AB7028" w:rsidR="008823BC" w:rsidRP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保険証の割合証</w:t>
            </w:r>
            <w:r>
              <w:rPr>
                <w:rFonts w:hint="eastAsia"/>
                <w:b/>
                <w:bCs/>
                <w:sz w:val="24"/>
                <w:szCs w:val="24"/>
              </w:rPr>
              <w:t>（発行されてる場合）</w:t>
            </w:r>
          </w:p>
          <w:p w14:paraId="7867E0B0" w14:textId="50C81EE6" w:rsidR="008823BC" w:rsidRP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介護保険証</w:t>
            </w:r>
          </w:p>
          <w:p w14:paraId="4423B593" w14:textId="3D508B67" w:rsidR="008823BC" w:rsidRP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介護保険の割合証</w:t>
            </w:r>
          </w:p>
          <w:p w14:paraId="28F9A923" w14:textId="62D31A90" w:rsid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お薬手帳</w:t>
            </w:r>
          </w:p>
          <w:p w14:paraId="48B2DD27" w14:textId="1F407812" w:rsidR="002D0BB5" w:rsidRDefault="002D0BB5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生活保護受給者の方は、下記手配してください。</w:t>
            </w:r>
          </w:p>
          <w:p w14:paraId="2E74F135" w14:textId="02BA85FD" w:rsidR="002D0BB5" w:rsidRDefault="002D0BB5" w:rsidP="002D0BB5">
            <w:pPr>
              <w:pStyle w:val="a6"/>
              <w:ind w:leftChars="0" w:left="360" w:firstLineChars="600" w:firstLine="1413"/>
              <w:jc w:val="left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生活保護医療券</w:t>
            </w:r>
          </w:p>
          <w:p w14:paraId="3BEAC3C1" w14:textId="3DE222F3" w:rsidR="002D0BB5" w:rsidRPr="008823BC" w:rsidRDefault="002D0BB5" w:rsidP="002D0BB5">
            <w:pPr>
              <w:pStyle w:val="a6"/>
              <w:ind w:leftChars="0" w:left="360" w:firstLineChars="600" w:firstLine="1413"/>
              <w:jc w:val="left"/>
              <w:rPr>
                <w:b/>
                <w:bCs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生活保護介護医療券</w:t>
            </w:r>
          </w:p>
          <w:p w14:paraId="0CDA6A4D" w14:textId="5D4E581A" w:rsidR="008823BC" w:rsidRPr="008823BC" w:rsidRDefault="008823BC" w:rsidP="008823B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sz w:val="24"/>
                <w:szCs w:val="24"/>
              </w:rPr>
            </w:pPr>
            <w:r w:rsidRPr="008823BC">
              <w:rPr>
                <w:rFonts w:hint="eastAsia"/>
                <w:b/>
                <w:bCs/>
                <w:sz w:val="24"/>
                <w:szCs w:val="24"/>
              </w:rPr>
              <w:t>その他（歯科医院の指示に従ってください。）</w:t>
            </w:r>
          </w:p>
          <w:p w14:paraId="1C418D6F" w14:textId="77777777" w:rsidR="00CF7E60" w:rsidRDefault="00CF7E60" w:rsidP="00CF7E60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14:paraId="78B1C7E5" w14:textId="574E8397" w:rsidR="00CF7E60" w:rsidRDefault="00CF7E60" w:rsidP="00CF7E60">
      <w:pPr>
        <w:ind w:firstLineChars="1800" w:firstLine="423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様</w:t>
      </w:r>
    </w:p>
    <w:p w14:paraId="3CF76CEC" w14:textId="074B116D" w:rsidR="00CF7E60" w:rsidRDefault="00CF7E60" w:rsidP="002D0BB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患者　　</w:t>
      </w:r>
      <w:r w:rsidR="008823BC">
        <w:rPr>
          <w:rFonts w:hint="eastAsia"/>
          <w:b/>
          <w:bCs/>
          <w:sz w:val="24"/>
          <w:szCs w:val="24"/>
        </w:rPr>
        <w:t xml:space="preserve">　　</w:t>
      </w:r>
      <w:r>
        <w:rPr>
          <w:rFonts w:hint="eastAsia"/>
          <w:b/>
          <w:bCs/>
          <w:sz w:val="24"/>
          <w:szCs w:val="24"/>
        </w:rPr>
        <w:t xml:space="preserve">　　　　　　　　　様に関する情報</w:t>
      </w:r>
    </w:p>
    <w:p w14:paraId="25728430" w14:textId="588A6209" w:rsidR="008823BC" w:rsidRPr="008823BC" w:rsidRDefault="008823BC" w:rsidP="008823BC">
      <w:pPr>
        <w:jc w:val="center"/>
        <w:rPr>
          <w:b/>
          <w:bCs/>
          <w:sz w:val="24"/>
          <w:szCs w:val="24"/>
          <w:lang w:eastAsia="zh-TW"/>
        </w:rPr>
      </w:pPr>
      <w:r w:rsidRPr="008823BC">
        <w:rPr>
          <w:rFonts w:hint="eastAsia"/>
          <w:b/>
          <w:bCs/>
          <w:sz w:val="24"/>
          <w:szCs w:val="24"/>
          <w:lang w:eastAsia="zh-TW"/>
        </w:rPr>
        <w:t>（一社）弘前歯科医師会　〒</w:t>
      </w:r>
      <w:r w:rsidRPr="008823BC">
        <w:rPr>
          <w:b/>
          <w:bCs/>
          <w:sz w:val="24"/>
          <w:szCs w:val="24"/>
          <w:lang w:eastAsia="zh-TW"/>
        </w:rPr>
        <w:t>036-8095　弘前市城東4-5-7</w:t>
      </w:r>
    </w:p>
    <w:p w14:paraId="1ABB5470" w14:textId="46B12977" w:rsidR="00CF7E60" w:rsidRDefault="00000000" w:rsidP="008823BC">
      <w:pPr>
        <w:jc w:val="center"/>
        <w:rPr>
          <w:b/>
          <w:bCs/>
          <w:sz w:val="24"/>
          <w:szCs w:val="24"/>
        </w:rPr>
      </w:pPr>
      <w:hyperlink r:id="rId6" w:history="1">
        <w:r w:rsidR="007E30D3" w:rsidRPr="007E30D3">
          <w:rPr>
            <w:rStyle w:val="a4"/>
            <w:b/>
            <w:bCs/>
            <w:color w:val="000000" w:themeColor="text1"/>
            <w:sz w:val="24"/>
            <w:szCs w:val="24"/>
            <w:u w:val="none"/>
          </w:rPr>
          <w:t>TEL:0172-27-8778</w:t>
        </w:r>
      </w:hyperlink>
      <w:r w:rsidR="007E30D3" w:rsidRPr="007E30D3">
        <w:rPr>
          <w:b/>
          <w:bCs/>
          <w:color w:val="000000" w:themeColor="text1"/>
          <w:sz w:val="24"/>
          <w:szCs w:val="24"/>
        </w:rPr>
        <w:t xml:space="preserve"> </w:t>
      </w:r>
      <w:r w:rsidR="007E30D3">
        <w:rPr>
          <w:b/>
          <w:bCs/>
          <w:sz w:val="24"/>
          <w:szCs w:val="24"/>
        </w:rPr>
        <w:t xml:space="preserve">  FAX:0172-27-8790</w:t>
      </w:r>
    </w:p>
    <w:p w14:paraId="1BD45BD1" w14:textId="77777777" w:rsidR="00FD7916" w:rsidRPr="00A51FA3" w:rsidRDefault="00FD7916" w:rsidP="00FD7916">
      <w:pPr>
        <w:jc w:val="left"/>
        <w:rPr>
          <w:b/>
          <w:bCs/>
          <w:sz w:val="24"/>
          <w:szCs w:val="24"/>
        </w:rPr>
      </w:pPr>
    </w:p>
    <w:sectPr w:rsidR="00FD7916" w:rsidRPr="00A51FA3" w:rsidSect="00A535E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44B7B"/>
    <w:multiLevelType w:val="hybridMultilevel"/>
    <w:tmpl w:val="D9ECB28C"/>
    <w:lvl w:ilvl="0" w:tplc="22F4536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426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4"/>
    <w:rsid w:val="000A59A7"/>
    <w:rsid w:val="001A7B54"/>
    <w:rsid w:val="001E0939"/>
    <w:rsid w:val="002D0BB5"/>
    <w:rsid w:val="00347466"/>
    <w:rsid w:val="00451945"/>
    <w:rsid w:val="005B5E2B"/>
    <w:rsid w:val="005D59FF"/>
    <w:rsid w:val="00640C0F"/>
    <w:rsid w:val="00655FB6"/>
    <w:rsid w:val="006F702F"/>
    <w:rsid w:val="007E30D3"/>
    <w:rsid w:val="00866F26"/>
    <w:rsid w:val="00874AE3"/>
    <w:rsid w:val="008823BC"/>
    <w:rsid w:val="00943492"/>
    <w:rsid w:val="009B3273"/>
    <w:rsid w:val="00A51FA3"/>
    <w:rsid w:val="00A535E8"/>
    <w:rsid w:val="00AC24B2"/>
    <w:rsid w:val="00B05C77"/>
    <w:rsid w:val="00BF6AB4"/>
    <w:rsid w:val="00CF7E60"/>
    <w:rsid w:val="00EA5443"/>
    <w:rsid w:val="00F5226C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AAA2D"/>
  <w15:chartTrackingRefBased/>
  <w15:docId w15:val="{A4B2EA90-3D52-4F6B-98E6-886713E0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A7B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4">
    <w:name w:val="Hyperlink"/>
    <w:basedOn w:val="a0"/>
    <w:uiPriority w:val="99"/>
    <w:unhideWhenUsed/>
    <w:rsid w:val="00A51F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51FA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823BC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7E3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72-27-8778" TargetMode="External"/><Relationship Id="rId5" Type="http://schemas.openxmlformats.org/officeDocument/2006/relationships/hyperlink" Target="TEL:0172-27-87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貴紀 松山</dc:creator>
  <cp:keywords/>
  <dc:description/>
  <cp:lastModifiedBy>chiba</cp:lastModifiedBy>
  <cp:revision>14</cp:revision>
  <dcterms:created xsi:type="dcterms:W3CDTF">2023-11-02T03:05:00Z</dcterms:created>
  <dcterms:modified xsi:type="dcterms:W3CDTF">2024-05-16T04:00:00Z</dcterms:modified>
</cp:coreProperties>
</file>